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26117" w:rsidP="00026117">
      <w:r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Liebharta</w:t>
      </w:r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r>
        <w:t>fax: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CD7F76" w:rsidP="00026117">
      <w:r>
        <w:t>Znak sprawy: DA.3941.9.2025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B51042" w:rsidRDefault="00026117" w:rsidP="00782353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 xml:space="preserve">enia: </w:t>
      </w:r>
      <w:r w:rsidR="00681122">
        <w:rPr>
          <w:sz w:val="24"/>
          <w:szCs w:val="24"/>
        </w:rPr>
        <w:t xml:space="preserve">sukcesywna dostawa artykułów żywnościowych </w:t>
      </w:r>
    </w:p>
    <w:p w:rsidR="00026117" w:rsidRPr="00782353" w:rsidRDefault="00681122" w:rsidP="00B51042">
      <w:pPr>
        <w:pStyle w:val="Akapitzlist"/>
        <w:tabs>
          <w:tab w:val="clear" w:pos="8278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tj. </w:t>
      </w:r>
      <w:r w:rsidR="00B51042">
        <w:rPr>
          <w:b/>
          <w:sz w:val="24"/>
          <w:szCs w:val="24"/>
        </w:rPr>
        <w:t xml:space="preserve">pieczywa i </w:t>
      </w:r>
      <w:r w:rsidR="00782353">
        <w:rPr>
          <w:b/>
          <w:sz w:val="24"/>
          <w:szCs w:val="24"/>
        </w:rPr>
        <w:t>wyrobów piekarskich</w:t>
      </w:r>
      <w:r>
        <w:rPr>
          <w:sz w:val="24"/>
          <w:szCs w:val="24"/>
        </w:rPr>
        <w:t xml:space="preserve"> dla potrzeb Szkoły Policealnej - </w:t>
      </w:r>
      <w:r w:rsidR="004F5A26" w:rsidRPr="00681122">
        <w:rPr>
          <w:sz w:val="24"/>
          <w:szCs w:val="24"/>
        </w:rPr>
        <w:t>Medycznego Studium Zawodowego</w:t>
      </w:r>
      <w:r w:rsidRPr="00782353">
        <w:rPr>
          <w:sz w:val="24"/>
          <w:szCs w:val="24"/>
        </w:rPr>
        <w:t xml:space="preserve"> im. Stanisława</w:t>
      </w:r>
      <w:r w:rsidR="004F5A26" w:rsidRPr="00782353">
        <w:rPr>
          <w:sz w:val="24"/>
          <w:szCs w:val="24"/>
        </w:rPr>
        <w:t xml:space="preserve"> Liebharta,</w:t>
      </w:r>
      <w:r w:rsidR="00CD7F76">
        <w:rPr>
          <w:sz w:val="24"/>
          <w:szCs w:val="24"/>
        </w:rPr>
        <w:t xml:space="preserve"> w roku 2026</w:t>
      </w:r>
      <w:r w:rsidRPr="00782353"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zakup artykułów w</w:t>
      </w:r>
      <w:r w:rsidR="009A6C5F">
        <w:rPr>
          <w:sz w:val="24"/>
          <w:szCs w:val="24"/>
        </w:rPr>
        <w:t>ymienionych w pozycjach od 1-29</w:t>
      </w:r>
      <w:r w:rsidR="00B510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załączonym dokumencie </w:t>
      </w:r>
    </w:p>
    <w:p w:rsidR="00681122" w:rsidRPr="00B51042" w:rsidRDefault="00681122" w:rsidP="00B5104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pt. </w:t>
      </w:r>
      <w:r w:rsidRPr="0070797F">
        <w:rPr>
          <w:b/>
          <w:sz w:val="24"/>
          <w:szCs w:val="24"/>
        </w:rPr>
        <w:t>„Planowan</w:t>
      </w:r>
      <w:r w:rsidR="00B51042" w:rsidRPr="0070797F">
        <w:rPr>
          <w:b/>
          <w:sz w:val="24"/>
          <w:szCs w:val="24"/>
        </w:rPr>
        <w:t xml:space="preserve">e zakupy pieczywa i </w:t>
      </w:r>
      <w:r w:rsidR="00782353" w:rsidRPr="0070797F">
        <w:rPr>
          <w:b/>
          <w:sz w:val="24"/>
          <w:szCs w:val="24"/>
        </w:rPr>
        <w:t>wyr</w:t>
      </w:r>
      <w:r w:rsidR="00B51042" w:rsidRPr="0070797F">
        <w:rPr>
          <w:b/>
          <w:sz w:val="24"/>
          <w:szCs w:val="24"/>
        </w:rPr>
        <w:t>obów piekarskich</w:t>
      </w:r>
      <w:r w:rsidR="00CD7F76">
        <w:rPr>
          <w:b/>
          <w:sz w:val="24"/>
          <w:szCs w:val="24"/>
        </w:rPr>
        <w:t xml:space="preserve"> na rok 2026</w:t>
      </w:r>
      <w:r w:rsidRPr="0070797F">
        <w:rPr>
          <w:b/>
          <w:sz w:val="24"/>
          <w:szCs w:val="24"/>
        </w:rPr>
        <w:t xml:space="preserve"> r.”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681122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4F5A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 w:rsidR="00782353">
        <w:rPr>
          <w:sz w:val="24"/>
          <w:szCs w:val="24"/>
        </w:rPr>
        <w:t>CPV: 15810000-9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70797F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026117" w:rsidP="00026117">
      <w:pPr>
        <w:tabs>
          <w:tab w:val="left" w:pos="851"/>
        </w:tabs>
        <w:ind w:firstLine="426"/>
        <w:jc w:val="both"/>
      </w:pPr>
      <w:r>
        <w:t>4.1.</w:t>
      </w:r>
      <w:r>
        <w:tab/>
      </w:r>
      <w:r w:rsidRPr="00D60F3E">
        <w:t>Warunk</w:t>
      </w:r>
      <w:r>
        <w:t>i</w:t>
      </w:r>
      <w:r w:rsidRPr="00D60F3E">
        <w:t xml:space="preserve"> </w:t>
      </w:r>
      <w:r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CD7F76" w:rsidP="00026117">
      <w:r>
        <w:t>Lublin, dnia 12.11.2025</w:t>
      </w:r>
      <w:r w:rsidR="00026117" w:rsidRPr="00D60F3E">
        <w:t xml:space="preserve"> r.</w:t>
      </w:r>
    </w:p>
    <w:p w:rsidR="00026117" w:rsidRPr="00D60F3E" w:rsidRDefault="00026117" w:rsidP="00026117"/>
    <w:p w:rsidR="00026117" w:rsidRDefault="00F8623D" w:rsidP="00026117">
      <w:pPr>
        <w:ind w:left="4860"/>
        <w:jc w:val="center"/>
      </w:pPr>
      <w:r>
        <w:t>Dyrektor szkoły Pani mgr Anna Felińska</w:t>
      </w:r>
    </w:p>
    <w:p w:rsidR="00F8623D" w:rsidRPr="00D60F3E" w:rsidRDefault="00F8623D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8F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117"/>
    <w:rsid w:val="00026117"/>
    <w:rsid w:val="000A6B0D"/>
    <w:rsid w:val="001D6F59"/>
    <w:rsid w:val="00230865"/>
    <w:rsid w:val="002C2807"/>
    <w:rsid w:val="003047BE"/>
    <w:rsid w:val="00410DFF"/>
    <w:rsid w:val="00443F2F"/>
    <w:rsid w:val="004F5A26"/>
    <w:rsid w:val="00667032"/>
    <w:rsid w:val="00680C49"/>
    <w:rsid w:val="00681122"/>
    <w:rsid w:val="006D1903"/>
    <w:rsid w:val="0070797F"/>
    <w:rsid w:val="00782353"/>
    <w:rsid w:val="007C41E6"/>
    <w:rsid w:val="008032AF"/>
    <w:rsid w:val="00842042"/>
    <w:rsid w:val="008D3BD7"/>
    <w:rsid w:val="008F381E"/>
    <w:rsid w:val="0092019B"/>
    <w:rsid w:val="0098324B"/>
    <w:rsid w:val="009A6C5F"/>
    <w:rsid w:val="009D6CF5"/>
    <w:rsid w:val="00A67CF0"/>
    <w:rsid w:val="00B37CB3"/>
    <w:rsid w:val="00B51042"/>
    <w:rsid w:val="00CD7F76"/>
    <w:rsid w:val="00CE6085"/>
    <w:rsid w:val="00D151D7"/>
    <w:rsid w:val="00DD191D"/>
    <w:rsid w:val="00E844FC"/>
    <w:rsid w:val="00EA19AE"/>
    <w:rsid w:val="00F8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12</cp:revision>
  <cp:lastPrinted>2022-11-16T09:57:00Z</cp:lastPrinted>
  <dcterms:created xsi:type="dcterms:W3CDTF">2018-10-18T10:58:00Z</dcterms:created>
  <dcterms:modified xsi:type="dcterms:W3CDTF">2025-11-07T08:54:00Z</dcterms:modified>
</cp:coreProperties>
</file>